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2" w:rsidRPr="00946A58" w:rsidRDefault="00976B12" w:rsidP="00976B12">
      <w:pPr>
        <w:rPr>
          <w:sz w:val="18"/>
          <w:szCs w:val="18"/>
        </w:rPr>
      </w:pPr>
      <w:r w:rsidRPr="00946A58">
        <w:rPr>
          <w:sz w:val="18"/>
          <w:szCs w:val="18"/>
        </w:rPr>
        <w:t xml:space="preserve">                                                                                                             Муниципальное   учреждение</w:t>
      </w:r>
    </w:p>
    <w:p w:rsidR="00976B12" w:rsidRPr="00946A58" w:rsidRDefault="00976B12" w:rsidP="00976B12">
      <w:pPr>
        <w:rPr>
          <w:b/>
          <w:i/>
          <w:sz w:val="18"/>
          <w:szCs w:val="18"/>
        </w:rPr>
      </w:pPr>
      <w:r w:rsidRPr="00946A58">
        <w:rPr>
          <w:b/>
          <w:i/>
          <w:sz w:val="18"/>
          <w:szCs w:val="18"/>
        </w:rPr>
        <w:t xml:space="preserve">                                                                                                       «Кимрская  городская  библиотека»</w:t>
      </w:r>
    </w:p>
    <w:p w:rsidR="00976B12" w:rsidRPr="00946A58" w:rsidRDefault="00976B12" w:rsidP="00976B12">
      <w:pPr>
        <w:rPr>
          <w:sz w:val="18"/>
          <w:szCs w:val="18"/>
        </w:rPr>
      </w:pPr>
      <w:r w:rsidRPr="00946A58">
        <w:rPr>
          <w:sz w:val="18"/>
          <w:szCs w:val="18"/>
        </w:rPr>
        <w:t xml:space="preserve">                                                                                            171504,  Тверская  область, г</w:t>
      </w:r>
      <w:proofErr w:type="gramStart"/>
      <w:r w:rsidRPr="00946A58">
        <w:rPr>
          <w:sz w:val="18"/>
          <w:szCs w:val="18"/>
        </w:rPr>
        <w:t>.К</w:t>
      </w:r>
      <w:proofErr w:type="gramEnd"/>
      <w:r w:rsidRPr="00946A58">
        <w:rPr>
          <w:sz w:val="18"/>
          <w:szCs w:val="18"/>
        </w:rPr>
        <w:t>имры, ул.Кириллова,д.3</w:t>
      </w:r>
    </w:p>
    <w:p w:rsidR="00976B12" w:rsidRPr="00946A58" w:rsidRDefault="00976B12" w:rsidP="00976B12">
      <w:pPr>
        <w:rPr>
          <w:sz w:val="18"/>
          <w:szCs w:val="18"/>
          <w:u w:val="single"/>
        </w:rPr>
      </w:pPr>
      <w:r w:rsidRPr="00946A58">
        <w:rPr>
          <w:sz w:val="18"/>
          <w:szCs w:val="18"/>
        </w:rPr>
        <w:tab/>
      </w:r>
      <w:r w:rsidRPr="00946A58">
        <w:rPr>
          <w:sz w:val="18"/>
          <w:szCs w:val="18"/>
        </w:rPr>
        <w:tab/>
        <w:t xml:space="preserve">                                                            </w:t>
      </w:r>
      <w:r w:rsidRPr="00946A58">
        <w:rPr>
          <w:sz w:val="18"/>
          <w:szCs w:val="18"/>
          <w:u w:val="single"/>
        </w:rPr>
        <w:t>ИНН 6910020708  КПП 691001001  ОГРН  1116910002076</w:t>
      </w:r>
    </w:p>
    <w:p w:rsidR="00976B12" w:rsidRPr="00946A58" w:rsidRDefault="00976B12" w:rsidP="00976B12">
      <w:pPr>
        <w:tabs>
          <w:tab w:val="left" w:pos="6540"/>
          <w:tab w:val="right" w:pos="14570"/>
        </w:tabs>
        <w:rPr>
          <w:sz w:val="18"/>
          <w:szCs w:val="18"/>
        </w:rPr>
      </w:pPr>
    </w:p>
    <w:p w:rsidR="00976B12" w:rsidRPr="00A34EBD" w:rsidRDefault="00976B12" w:rsidP="00976B12">
      <w:pPr>
        <w:tabs>
          <w:tab w:val="left" w:pos="6540"/>
          <w:tab w:val="right" w:pos="14570"/>
        </w:tabs>
      </w:pPr>
      <w:r>
        <w:tab/>
      </w:r>
    </w:p>
    <w:p w:rsidR="00976B12" w:rsidRDefault="00976B12" w:rsidP="00976B12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976B12" w:rsidRDefault="00976B12" w:rsidP="00976B12">
      <w:pPr>
        <w:jc w:val="center"/>
        <w:rPr>
          <w:b/>
        </w:rPr>
      </w:pPr>
      <w:r>
        <w:rPr>
          <w:b/>
        </w:rPr>
        <w:t xml:space="preserve">по организации и обеспечению отдыха, оздоровления и занятости детей и подростков </w:t>
      </w:r>
    </w:p>
    <w:p w:rsidR="00976B12" w:rsidRPr="001C1093" w:rsidRDefault="00976B12" w:rsidP="00976B12">
      <w:pPr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лето 2019</w:t>
      </w:r>
    </w:p>
    <w:p w:rsidR="00976B12" w:rsidRDefault="00976B12" w:rsidP="00976B12">
      <w:pPr>
        <w:jc w:val="center"/>
        <w:rPr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560"/>
        <w:gridCol w:w="5678"/>
        <w:gridCol w:w="4252"/>
        <w:gridCol w:w="4536"/>
      </w:tblGrid>
      <w:tr w:rsidR="00976B12" w:rsidTr="00946A58">
        <w:tc>
          <w:tcPr>
            <w:tcW w:w="560" w:type="dxa"/>
          </w:tcPr>
          <w:p w:rsidR="00976B12" w:rsidRDefault="00976B12" w:rsidP="003B01EC">
            <w:pPr>
              <w:jc w:val="center"/>
              <w:rPr>
                <w:b/>
              </w:rPr>
            </w:pPr>
          </w:p>
          <w:p w:rsidR="00976B12" w:rsidRDefault="00976B12" w:rsidP="003B01E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8" w:type="dxa"/>
          </w:tcPr>
          <w:p w:rsidR="00976B12" w:rsidRDefault="00976B12" w:rsidP="003B01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252" w:type="dxa"/>
          </w:tcPr>
          <w:p w:rsidR="00976B12" w:rsidRDefault="00976B12" w:rsidP="003B01EC">
            <w:pPr>
              <w:tabs>
                <w:tab w:val="left" w:pos="18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и место </w:t>
            </w:r>
            <w:bookmarkStart w:id="0" w:name="_GoBack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976B12" w:rsidRDefault="00976B12" w:rsidP="003B01E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76B12" w:rsidRPr="00B36CCA" w:rsidTr="00946A58">
        <w:tc>
          <w:tcPr>
            <w:tcW w:w="560" w:type="dxa"/>
          </w:tcPr>
          <w:p w:rsidR="00976B12" w:rsidRPr="00B36CCA" w:rsidRDefault="00976B12" w:rsidP="003B01EC">
            <w:pPr>
              <w:jc w:val="center"/>
            </w:pPr>
            <w:r w:rsidRPr="00B36CCA">
              <w:t>1</w:t>
            </w:r>
          </w:p>
        </w:tc>
        <w:tc>
          <w:tcPr>
            <w:tcW w:w="5678" w:type="dxa"/>
          </w:tcPr>
          <w:p w:rsidR="00976B12" w:rsidRPr="00B36CCA" w:rsidRDefault="00976B12" w:rsidP="003B01EC">
            <w:pPr>
              <w:jc w:val="center"/>
            </w:pPr>
            <w:r w:rsidRPr="00B36CCA">
              <w:t>2</w:t>
            </w:r>
          </w:p>
        </w:tc>
        <w:tc>
          <w:tcPr>
            <w:tcW w:w="4252" w:type="dxa"/>
          </w:tcPr>
          <w:p w:rsidR="00976B12" w:rsidRPr="00B36CCA" w:rsidRDefault="00976B12" w:rsidP="003B01EC">
            <w:pPr>
              <w:jc w:val="center"/>
            </w:pPr>
            <w:r w:rsidRPr="00B36CCA">
              <w:t>3</w:t>
            </w:r>
          </w:p>
        </w:tc>
        <w:tc>
          <w:tcPr>
            <w:tcW w:w="4536" w:type="dxa"/>
          </w:tcPr>
          <w:p w:rsidR="00976B12" w:rsidRPr="00B36CCA" w:rsidRDefault="00976B12" w:rsidP="003B01EC">
            <w:pPr>
              <w:jc w:val="center"/>
            </w:pPr>
            <w:r w:rsidRPr="00B36CCA">
              <w:t>4</w:t>
            </w:r>
          </w:p>
        </w:tc>
      </w:tr>
      <w:tr w:rsidR="00976B12" w:rsidTr="00946A58">
        <w:tc>
          <w:tcPr>
            <w:tcW w:w="15026" w:type="dxa"/>
            <w:gridSpan w:val="4"/>
          </w:tcPr>
          <w:p w:rsidR="00976B12" w:rsidRDefault="00976B12" w:rsidP="003B01EC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</w:tr>
      <w:tr w:rsidR="00946A58" w:rsidRPr="005C7B49" w:rsidTr="00946A58">
        <w:trPr>
          <w:trHeight w:val="680"/>
        </w:trPr>
        <w:tc>
          <w:tcPr>
            <w:tcW w:w="560" w:type="dxa"/>
          </w:tcPr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  <w:r>
              <w:t>1.</w:t>
            </w:r>
          </w:p>
          <w:p w:rsidR="00946A58" w:rsidRPr="005C7B49" w:rsidRDefault="00946A58" w:rsidP="003B01EC">
            <w:pPr>
              <w:jc w:val="center"/>
            </w:pPr>
          </w:p>
        </w:tc>
        <w:tc>
          <w:tcPr>
            <w:tcW w:w="5678" w:type="dxa"/>
          </w:tcPr>
          <w:p w:rsidR="00946A58" w:rsidRDefault="00946A58" w:rsidP="003B01EC"/>
          <w:p w:rsidR="00946A58" w:rsidRPr="005C7B49" w:rsidRDefault="00946A58" w:rsidP="003B01EC">
            <w:r w:rsidRPr="005C7B49">
              <w:t>1 июня,  в День защиты детей - игровая программа" Пусть радуются дети на солнечной планете "</w:t>
            </w:r>
            <w:proofErr w:type="gramStart"/>
            <w:r w:rsidRPr="005C7B49">
              <w:t xml:space="preserve">( </w:t>
            </w:r>
            <w:proofErr w:type="gramEnd"/>
            <w:r w:rsidRPr="005C7B49">
              <w:t>к Десятилетию детства в России 2018-2027гг. )</w:t>
            </w:r>
          </w:p>
          <w:p w:rsidR="00946A58" w:rsidRDefault="00946A58" w:rsidP="003B01EC"/>
        </w:tc>
        <w:tc>
          <w:tcPr>
            <w:tcW w:w="4252" w:type="dxa"/>
          </w:tcPr>
          <w:p w:rsidR="00946A58" w:rsidRDefault="00946A58" w:rsidP="003B01EC"/>
          <w:p w:rsidR="00946A58" w:rsidRPr="005C7B49" w:rsidRDefault="00946A58" w:rsidP="003B01EC">
            <w:r w:rsidRPr="005C7B49">
              <w:t>1 июня</w:t>
            </w:r>
          </w:p>
          <w:p w:rsidR="00946A58" w:rsidRPr="005C7B49" w:rsidRDefault="00946A58" w:rsidP="003B01EC"/>
          <w:p w:rsidR="00946A58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  <w:r>
              <w:t>Шмелёва Н.Г.</w:t>
            </w:r>
          </w:p>
        </w:tc>
      </w:tr>
      <w:tr w:rsidR="00946A58" w:rsidRPr="005C7B49" w:rsidTr="00946A58">
        <w:trPr>
          <w:trHeight w:val="1141"/>
        </w:trPr>
        <w:tc>
          <w:tcPr>
            <w:tcW w:w="560" w:type="dxa"/>
          </w:tcPr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  <w:r>
              <w:t>2.</w:t>
            </w:r>
          </w:p>
        </w:tc>
        <w:tc>
          <w:tcPr>
            <w:tcW w:w="5678" w:type="dxa"/>
          </w:tcPr>
          <w:p w:rsidR="00946A58" w:rsidRPr="00976B12" w:rsidRDefault="00946A58" w:rsidP="003B01EC"/>
          <w:p w:rsidR="00946A58" w:rsidRDefault="00946A58" w:rsidP="00976B12">
            <w:pPr>
              <w:jc w:val="both"/>
            </w:pPr>
            <w:r w:rsidRPr="00976B12">
              <w:rPr>
                <w:sz w:val="24"/>
                <w:szCs w:val="24"/>
              </w:rPr>
              <w:t>«Занавес открывается – каникулы начинаются», книжная выставка-викторина в Международный День защиты детей</w:t>
            </w:r>
          </w:p>
        </w:tc>
        <w:tc>
          <w:tcPr>
            <w:tcW w:w="4252" w:type="dxa"/>
          </w:tcPr>
          <w:p w:rsidR="00946A58" w:rsidRDefault="00946A58" w:rsidP="003B01EC"/>
          <w:p w:rsidR="00946A58" w:rsidRDefault="00946A58" w:rsidP="003B01EC">
            <w:r>
              <w:t>1 июня</w:t>
            </w:r>
          </w:p>
          <w:p w:rsidR="00946A58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  <w:r>
              <w:t>Шустрова М.В.</w:t>
            </w:r>
          </w:p>
          <w:p w:rsidR="00946A58" w:rsidRDefault="00946A58" w:rsidP="003B01EC">
            <w:pPr>
              <w:jc w:val="center"/>
            </w:pPr>
          </w:p>
          <w:p w:rsidR="00946A58" w:rsidRDefault="00946A58" w:rsidP="003B01EC">
            <w:pPr>
              <w:jc w:val="center"/>
            </w:pPr>
          </w:p>
        </w:tc>
      </w:tr>
      <w:tr w:rsidR="00946A58" w:rsidRPr="005C7B49" w:rsidTr="00946A58">
        <w:trPr>
          <w:trHeight w:val="1178"/>
        </w:trPr>
        <w:tc>
          <w:tcPr>
            <w:tcW w:w="560" w:type="dxa"/>
          </w:tcPr>
          <w:p w:rsidR="00946A58" w:rsidRDefault="00946A58" w:rsidP="003B01EC">
            <w:pPr>
              <w:jc w:val="center"/>
            </w:pPr>
          </w:p>
          <w:p w:rsidR="00946A58" w:rsidRDefault="00946A58" w:rsidP="00946A58"/>
          <w:p w:rsidR="00946A58" w:rsidRPr="00946A58" w:rsidRDefault="00946A58" w:rsidP="00946A58">
            <w:r>
              <w:t xml:space="preserve"> 3.</w:t>
            </w:r>
          </w:p>
        </w:tc>
        <w:tc>
          <w:tcPr>
            <w:tcW w:w="5678" w:type="dxa"/>
          </w:tcPr>
          <w:p w:rsidR="00946A58" w:rsidRDefault="00946A58" w:rsidP="00976B12">
            <w:pPr>
              <w:jc w:val="both"/>
              <w:rPr>
                <w:sz w:val="24"/>
                <w:szCs w:val="24"/>
              </w:rPr>
            </w:pPr>
            <w:r w:rsidRPr="00A32357">
              <w:rPr>
                <w:b/>
                <w:sz w:val="24"/>
                <w:szCs w:val="24"/>
              </w:rPr>
              <w:t>«</w:t>
            </w:r>
            <w:proofErr w:type="spellStart"/>
            <w:r w:rsidRPr="00A32357">
              <w:rPr>
                <w:b/>
                <w:sz w:val="24"/>
                <w:szCs w:val="24"/>
              </w:rPr>
              <w:t>КнигоКросс</w:t>
            </w:r>
            <w:proofErr w:type="spellEnd"/>
            <w:r w:rsidRPr="00A32357">
              <w:rPr>
                <w:b/>
                <w:sz w:val="24"/>
                <w:szCs w:val="24"/>
              </w:rPr>
              <w:t xml:space="preserve"> – 2019»,</w:t>
            </w:r>
            <w:r>
              <w:rPr>
                <w:sz w:val="24"/>
                <w:szCs w:val="24"/>
              </w:rPr>
              <w:t xml:space="preserve"> летний забег по книжным полкам (июль – август). Конкурс на лидера чтения. Подведение итогов 1 сентября в День знаний.</w:t>
            </w:r>
          </w:p>
          <w:p w:rsidR="00946A58" w:rsidRDefault="00946A58" w:rsidP="003B01EC"/>
          <w:p w:rsidR="00946A58" w:rsidRPr="00976B12" w:rsidRDefault="00946A58" w:rsidP="003B01EC"/>
        </w:tc>
        <w:tc>
          <w:tcPr>
            <w:tcW w:w="4252" w:type="dxa"/>
          </w:tcPr>
          <w:p w:rsidR="00946A58" w:rsidRDefault="00946A58" w:rsidP="003B01EC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  <w:p w:rsidR="00946A58" w:rsidRDefault="00946A58" w:rsidP="00946A58"/>
          <w:p w:rsidR="00946A58" w:rsidRPr="00946A58" w:rsidRDefault="00946A58" w:rsidP="00946A58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Default="00946A58" w:rsidP="003B01EC">
            <w:pPr>
              <w:jc w:val="center"/>
            </w:pPr>
            <w:r>
              <w:t>Шустрова М.В.</w:t>
            </w:r>
          </w:p>
        </w:tc>
      </w:tr>
      <w:tr w:rsidR="00946A58" w:rsidRPr="005C7B49" w:rsidTr="00946A58">
        <w:trPr>
          <w:trHeight w:val="643"/>
        </w:trPr>
        <w:tc>
          <w:tcPr>
            <w:tcW w:w="15026" w:type="dxa"/>
            <w:gridSpan w:val="4"/>
          </w:tcPr>
          <w:p w:rsidR="00946A58" w:rsidRDefault="00946A58" w:rsidP="003B01EC"/>
          <w:p w:rsidR="00946A58" w:rsidRPr="00946A58" w:rsidRDefault="00946A58" w:rsidP="00946A58">
            <w:pPr>
              <w:tabs>
                <w:tab w:val="left" w:pos="4058"/>
              </w:tabs>
              <w:rPr>
                <w:b/>
                <w:sz w:val="24"/>
                <w:szCs w:val="24"/>
              </w:rPr>
            </w:pPr>
            <w:r>
              <w:tab/>
            </w:r>
            <w:r w:rsidRPr="00946A5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946A58">
              <w:rPr>
                <w:b/>
                <w:sz w:val="24"/>
                <w:szCs w:val="24"/>
              </w:rPr>
              <w:t>Работа со школьными лагерями</w:t>
            </w:r>
          </w:p>
        </w:tc>
      </w:tr>
      <w:tr w:rsidR="00946A58" w:rsidRPr="005C7B49" w:rsidTr="00946A58">
        <w:trPr>
          <w:trHeight w:val="1365"/>
        </w:trPr>
        <w:tc>
          <w:tcPr>
            <w:tcW w:w="560" w:type="dxa"/>
          </w:tcPr>
          <w:p w:rsidR="00946A58" w:rsidRDefault="00946A58" w:rsidP="00946A58">
            <w:r w:rsidRPr="005C7B49">
              <w:t>1</w:t>
            </w:r>
            <w:r>
              <w:t>.</w:t>
            </w:r>
          </w:p>
        </w:tc>
        <w:tc>
          <w:tcPr>
            <w:tcW w:w="5678" w:type="dxa"/>
          </w:tcPr>
          <w:p w:rsidR="00946A58" w:rsidRPr="005C7B49" w:rsidRDefault="00946A58" w:rsidP="003B01EC">
            <w:r w:rsidRPr="005C7B49">
              <w:t>« Я вновь читаю Пушкинские строки» - литературное караоке</w:t>
            </w:r>
          </w:p>
          <w:p w:rsidR="00946A58" w:rsidRPr="005C7B49" w:rsidRDefault="00946A58" w:rsidP="003B01EC"/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6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tabs>
                <w:tab w:val="left" w:pos="1500"/>
              </w:tabs>
            </w:pPr>
            <w:r>
              <w:t xml:space="preserve">                            </w:t>
            </w:r>
            <w:proofErr w:type="spellStart"/>
            <w:r>
              <w:t>Ёлкина</w:t>
            </w:r>
            <w:proofErr w:type="spellEnd"/>
            <w:r>
              <w:t xml:space="preserve"> С.А.</w:t>
            </w:r>
          </w:p>
        </w:tc>
      </w:tr>
      <w:tr w:rsidR="00946A58" w:rsidRPr="005C7B49" w:rsidTr="00946A58">
        <w:trPr>
          <w:trHeight w:val="1114"/>
        </w:trPr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t>2</w:t>
            </w:r>
          </w:p>
        </w:tc>
        <w:tc>
          <w:tcPr>
            <w:tcW w:w="5678" w:type="dxa"/>
          </w:tcPr>
          <w:p w:rsidR="00946A58" w:rsidRPr="005C7B49" w:rsidRDefault="00946A58" w:rsidP="003B01EC">
            <w:r w:rsidRPr="005C7B49">
              <w:t>«Все мы родом из детства», беседа-викторина по творчеству А.С. Пушкина</w:t>
            </w:r>
          </w:p>
        </w:tc>
        <w:tc>
          <w:tcPr>
            <w:tcW w:w="4252" w:type="dxa"/>
          </w:tcPr>
          <w:p w:rsidR="00946A58" w:rsidRPr="005C7B49" w:rsidRDefault="00946A58" w:rsidP="003B01EC">
            <w:r w:rsidRPr="005C7B49">
              <w:t>6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>
              <w:t xml:space="preserve"> </w:t>
            </w:r>
            <w:r w:rsidRPr="005C7B49">
              <w:t>Шустрова М.В.</w:t>
            </w:r>
          </w:p>
        </w:tc>
      </w:tr>
      <w:tr w:rsidR="00946A58" w:rsidRPr="005C7B49" w:rsidTr="00946A58"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t>3</w:t>
            </w:r>
          </w:p>
        </w:tc>
        <w:tc>
          <w:tcPr>
            <w:tcW w:w="5678" w:type="dxa"/>
          </w:tcPr>
          <w:p w:rsidR="00946A58" w:rsidRPr="005C7B49" w:rsidRDefault="00946A58" w:rsidP="003B01EC">
            <w:r w:rsidRPr="005C7B49">
              <w:t>« Брызги солнечного лета» - игровая программа</w:t>
            </w:r>
          </w:p>
          <w:p w:rsidR="00946A58" w:rsidRPr="005C7B49" w:rsidRDefault="00946A58" w:rsidP="003B01EC">
            <w:pPr>
              <w:rPr>
                <w:b/>
              </w:rPr>
            </w:pPr>
          </w:p>
        </w:tc>
        <w:tc>
          <w:tcPr>
            <w:tcW w:w="4252" w:type="dxa"/>
          </w:tcPr>
          <w:p w:rsidR="00946A58" w:rsidRPr="005C7B49" w:rsidRDefault="00946A58" w:rsidP="003B01EC">
            <w:r w:rsidRPr="005C7B49">
              <w:t xml:space="preserve"> 7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r>
              <w:t xml:space="preserve">                          Шмелёва Н.Г.</w:t>
            </w:r>
          </w:p>
        </w:tc>
      </w:tr>
      <w:tr w:rsidR="00946A58" w:rsidRPr="005C7B49" w:rsidTr="00946A58">
        <w:trPr>
          <w:trHeight w:val="735"/>
        </w:trPr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lastRenderedPageBreak/>
              <w:t>4</w:t>
            </w:r>
          </w:p>
        </w:tc>
        <w:tc>
          <w:tcPr>
            <w:tcW w:w="5678" w:type="dxa"/>
          </w:tcPr>
          <w:p w:rsidR="00946A58" w:rsidRPr="005C7B49" w:rsidRDefault="00946A58" w:rsidP="003B01EC">
            <w:r w:rsidRPr="005C7B49">
              <w:t>Литературная игра-путешествие,  посвящённая 220-летию со дня рождения гениального русского писателя и поэта Александра Сергеевича Пушкина  - " Здесь оживает Лукоморье  ".</w:t>
            </w:r>
          </w:p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6.7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>
              <w:t>Шмелёва Н.Г.</w:t>
            </w:r>
          </w:p>
        </w:tc>
      </w:tr>
      <w:tr w:rsidR="00946A58" w:rsidRPr="005C7B49" w:rsidTr="00946A58">
        <w:trPr>
          <w:trHeight w:val="570"/>
        </w:trPr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t>5</w:t>
            </w:r>
          </w:p>
        </w:tc>
        <w:tc>
          <w:tcPr>
            <w:tcW w:w="5678" w:type="dxa"/>
          </w:tcPr>
          <w:p w:rsidR="00946A58" w:rsidRPr="005C7B49" w:rsidRDefault="00946A58" w:rsidP="003B01EC">
            <w:r w:rsidRPr="005C7B49">
              <w:rPr>
                <w:b/>
              </w:rPr>
              <w:t>«</w:t>
            </w:r>
            <w:r w:rsidRPr="005C7B49">
              <w:t xml:space="preserve">В союзе звуков, дум и чувств» литературно - музыкальная программа в рамках проведения </w:t>
            </w:r>
            <w:proofErr w:type="gramStart"/>
            <w:r w:rsidRPr="005C7B49">
              <w:t>Х</w:t>
            </w:r>
            <w:proofErr w:type="gramEnd"/>
            <w:r w:rsidRPr="005C7B49">
              <w:rPr>
                <w:lang w:val="en-US"/>
              </w:rPr>
              <w:t>VI</w:t>
            </w:r>
            <w:r w:rsidRPr="005C7B49">
              <w:t xml:space="preserve"> Международного конкурса имени П.И.Чайковского</w:t>
            </w:r>
          </w:p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 xml:space="preserve"> 10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proofErr w:type="spellStart"/>
            <w:r>
              <w:t>Ёлкина</w:t>
            </w:r>
            <w:proofErr w:type="spellEnd"/>
            <w:r>
              <w:t xml:space="preserve"> С.А.</w:t>
            </w:r>
          </w:p>
        </w:tc>
      </w:tr>
      <w:tr w:rsidR="00946A58" w:rsidRPr="005C7B49" w:rsidTr="00946A58">
        <w:trPr>
          <w:trHeight w:val="645"/>
        </w:trPr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t>6</w:t>
            </w:r>
          </w:p>
        </w:tc>
        <w:tc>
          <w:tcPr>
            <w:tcW w:w="5678" w:type="dxa"/>
          </w:tcPr>
          <w:p w:rsidR="00946A58" w:rsidRPr="005C7B49" w:rsidRDefault="00946A58" w:rsidP="003B01EC"/>
          <w:p w:rsidR="00946A58" w:rsidRPr="005C7B49" w:rsidRDefault="00946A58" w:rsidP="003B01EC">
            <w:pPr>
              <w:jc w:val="both"/>
            </w:pPr>
            <w:r w:rsidRPr="005C7B49">
              <w:t>«Весь вечер на манеже», познавательное развлечение</w:t>
            </w:r>
          </w:p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10,13.14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 w:rsidRPr="005C7B49">
              <w:t>Шустрова М.В.</w:t>
            </w:r>
          </w:p>
        </w:tc>
      </w:tr>
      <w:tr w:rsidR="00946A58" w:rsidRPr="005C7B49" w:rsidTr="00946A58">
        <w:trPr>
          <w:trHeight w:val="1005"/>
        </w:trPr>
        <w:tc>
          <w:tcPr>
            <w:tcW w:w="560" w:type="dxa"/>
          </w:tcPr>
          <w:p w:rsidR="00946A58" w:rsidRPr="005C7B49" w:rsidRDefault="00946A58" w:rsidP="003B01EC">
            <w:pPr>
              <w:jc w:val="center"/>
            </w:pPr>
            <w:r w:rsidRPr="005C7B49">
              <w:t>7.</w:t>
            </w:r>
          </w:p>
        </w:tc>
        <w:tc>
          <w:tcPr>
            <w:tcW w:w="5678" w:type="dxa"/>
            <w:vAlign w:val="center"/>
          </w:tcPr>
          <w:p w:rsidR="00946A58" w:rsidRPr="00315D08" w:rsidRDefault="00946A58" w:rsidP="003B01EC">
            <w:r w:rsidRPr="005C7B49">
              <w:t>« Когда смеются дети – рады все на свете»</w:t>
            </w:r>
          </w:p>
          <w:p w:rsidR="00946A58" w:rsidRPr="00315D08" w:rsidRDefault="00946A58" w:rsidP="003B01EC"/>
          <w:p w:rsidR="00946A58" w:rsidRPr="00315D08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Июнь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>
              <w:t>Шмелёва Н.Г.</w:t>
            </w:r>
          </w:p>
        </w:tc>
      </w:tr>
      <w:tr w:rsidR="00946A58" w:rsidRPr="005C7B49" w:rsidTr="00946A58">
        <w:trPr>
          <w:trHeight w:val="696"/>
        </w:trPr>
        <w:tc>
          <w:tcPr>
            <w:tcW w:w="560" w:type="dxa"/>
          </w:tcPr>
          <w:p w:rsidR="00946A58" w:rsidRPr="005C7B49" w:rsidRDefault="00946A58" w:rsidP="003B01EC">
            <w:r w:rsidRPr="005C7B49">
              <w:t xml:space="preserve"> 8</w:t>
            </w:r>
          </w:p>
        </w:tc>
        <w:tc>
          <w:tcPr>
            <w:tcW w:w="5678" w:type="dxa"/>
          </w:tcPr>
          <w:p w:rsidR="00946A58" w:rsidRPr="005C7B49" w:rsidRDefault="00946A58" w:rsidP="003B01EC">
            <w:pPr>
              <w:jc w:val="both"/>
            </w:pPr>
            <w:r w:rsidRPr="005C7B49">
              <w:t>«Занавес открывается – каникулы начинаются», игровая программа ко Дню защиты детей и открытию смены пришкольных лагерей</w:t>
            </w:r>
          </w:p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3.4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 w:rsidRPr="005C7B49">
              <w:t>Шустрова М.В.</w:t>
            </w:r>
          </w:p>
        </w:tc>
      </w:tr>
      <w:tr w:rsidR="00946A58" w:rsidRPr="005C7B49" w:rsidTr="00946A58">
        <w:trPr>
          <w:trHeight w:val="315"/>
        </w:trPr>
        <w:tc>
          <w:tcPr>
            <w:tcW w:w="560" w:type="dxa"/>
          </w:tcPr>
          <w:p w:rsidR="00946A58" w:rsidRPr="005C7B49" w:rsidRDefault="00946A58" w:rsidP="003B01EC">
            <w:r w:rsidRPr="005C7B49">
              <w:rPr>
                <w:lang w:val="en-US"/>
              </w:rPr>
              <w:t>9</w:t>
            </w:r>
            <w:r w:rsidRPr="005C7B49">
              <w:t>.</w:t>
            </w:r>
          </w:p>
        </w:tc>
        <w:tc>
          <w:tcPr>
            <w:tcW w:w="5678" w:type="dxa"/>
          </w:tcPr>
          <w:p w:rsidR="00946A58" w:rsidRPr="005C7B49" w:rsidRDefault="00946A58" w:rsidP="003B01EC">
            <w:pPr>
              <w:jc w:val="both"/>
            </w:pPr>
            <w:r w:rsidRPr="005C7B49">
              <w:t>«Книжка вышла погулять», природоведческий досуг</w:t>
            </w:r>
          </w:p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17.19.21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  <w:p w:rsidR="00946A58" w:rsidRPr="005C7B49" w:rsidRDefault="00946A58" w:rsidP="003B01EC"/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 w:rsidRPr="005C7B49">
              <w:t>Шустрова М.В.</w:t>
            </w:r>
          </w:p>
        </w:tc>
      </w:tr>
      <w:tr w:rsidR="00946A58" w:rsidRPr="005C7B49" w:rsidTr="00946A58">
        <w:trPr>
          <w:trHeight w:val="240"/>
        </w:trPr>
        <w:tc>
          <w:tcPr>
            <w:tcW w:w="560" w:type="dxa"/>
          </w:tcPr>
          <w:p w:rsidR="00946A58" w:rsidRPr="005C7B49" w:rsidRDefault="00946A58" w:rsidP="003B01EC">
            <w:r w:rsidRPr="005C7B49">
              <w:t>10.</w:t>
            </w:r>
          </w:p>
        </w:tc>
        <w:tc>
          <w:tcPr>
            <w:tcW w:w="5678" w:type="dxa"/>
          </w:tcPr>
          <w:p w:rsidR="00946A58" w:rsidRPr="005C7B49" w:rsidRDefault="00946A58" w:rsidP="003B01EC">
            <w:pPr>
              <w:jc w:val="both"/>
            </w:pPr>
            <w:r w:rsidRPr="005C7B49">
              <w:t>«Выбери правильный ответ», интеллектуальный конкурс</w:t>
            </w:r>
          </w:p>
          <w:p w:rsidR="00946A58" w:rsidRPr="005C7B49" w:rsidRDefault="00946A58" w:rsidP="003B01EC"/>
          <w:p w:rsidR="00946A58" w:rsidRPr="005C7B49" w:rsidRDefault="00946A58" w:rsidP="003B01EC"/>
        </w:tc>
        <w:tc>
          <w:tcPr>
            <w:tcW w:w="4252" w:type="dxa"/>
          </w:tcPr>
          <w:p w:rsidR="00946A58" w:rsidRPr="005C7B49" w:rsidRDefault="00946A58" w:rsidP="003B01EC">
            <w:r w:rsidRPr="005C7B49">
              <w:t>24.25.26 июня</w:t>
            </w:r>
          </w:p>
          <w:p w:rsidR="00946A58" w:rsidRPr="005C7B49" w:rsidRDefault="00946A58" w:rsidP="003B01EC"/>
          <w:p w:rsidR="00946A58" w:rsidRPr="005C7B49" w:rsidRDefault="00946A58" w:rsidP="003B01EC">
            <w:r w:rsidRPr="005C7B49">
              <w:t>МУ «Кимрская городская библиотека</w:t>
            </w:r>
          </w:p>
        </w:tc>
        <w:tc>
          <w:tcPr>
            <w:tcW w:w="4536" w:type="dxa"/>
          </w:tcPr>
          <w:p w:rsidR="00946A58" w:rsidRPr="005C7B49" w:rsidRDefault="00946A58" w:rsidP="003B01EC">
            <w:pPr>
              <w:jc w:val="center"/>
            </w:pPr>
            <w:r w:rsidRPr="005C7B49">
              <w:t>Шустрова М.В.</w:t>
            </w:r>
          </w:p>
        </w:tc>
      </w:tr>
      <w:tr w:rsidR="00946A58" w:rsidRPr="005C7B49" w:rsidTr="00946A58">
        <w:trPr>
          <w:trHeight w:val="360"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946A58" w:rsidRPr="005C7B49" w:rsidRDefault="00946A58" w:rsidP="003B01EC"/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946A58" w:rsidRPr="005C7B49" w:rsidRDefault="00946A58" w:rsidP="003B01EC">
            <w:pPr>
              <w:jc w:val="center"/>
            </w:pPr>
          </w:p>
        </w:tc>
      </w:tr>
      <w:tr w:rsidR="00946A58" w:rsidRPr="005C7B49" w:rsidTr="00946A58">
        <w:trPr>
          <w:gridBefore w:val="3"/>
          <w:wBefore w:w="10490" w:type="dxa"/>
          <w:trHeight w:val="253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946A58" w:rsidRPr="005C7B49" w:rsidRDefault="00946A58" w:rsidP="003B01EC">
            <w:pPr>
              <w:jc w:val="center"/>
              <w:rPr>
                <w:b/>
              </w:rPr>
            </w:pPr>
          </w:p>
        </w:tc>
      </w:tr>
    </w:tbl>
    <w:p w:rsidR="00976B12" w:rsidRPr="005C7B49" w:rsidRDefault="00976B12" w:rsidP="00976B12">
      <w:pPr>
        <w:rPr>
          <w:sz w:val="22"/>
          <w:szCs w:val="22"/>
        </w:rPr>
      </w:pPr>
    </w:p>
    <w:p w:rsidR="00976B12" w:rsidRPr="005C7B49" w:rsidRDefault="00976B12" w:rsidP="00976B12">
      <w:pPr>
        <w:rPr>
          <w:sz w:val="22"/>
          <w:szCs w:val="22"/>
        </w:rPr>
      </w:pPr>
    </w:p>
    <w:p w:rsidR="00976B12" w:rsidRDefault="00976B12" w:rsidP="00976B12"/>
    <w:p w:rsidR="00976B12" w:rsidRDefault="00976B12" w:rsidP="00976B12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Т.Ю.Теплова</w:t>
      </w:r>
    </w:p>
    <w:p w:rsidR="007A2948" w:rsidRDefault="007A2948"/>
    <w:sectPr w:rsidR="007A2948" w:rsidSect="005C7B49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B12"/>
    <w:rsid w:val="00012387"/>
    <w:rsid w:val="00012499"/>
    <w:rsid w:val="000131F6"/>
    <w:rsid w:val="00013CA7"/>
    <w:rsid w:val="00016582"/>
    <w:rsid w:val="000178BD"/>
    <w:rsid w:val="00020EBF"/>
    <w:rsid w:val="000216F5"/>
    <w:rsid w:val="000246D0"/>
    <w:rsid w:val="00025C42"/>
    <w:rsid w:val="000262C4"/>
    <w:rsid w:val="00027881"/>
    <w:rsid w:val="000313C0"/>
    <w:rsid w:val="000421E1"/>
    <w:rsid w:val="00042304"/>
    <w:rsid w:val="00042D67"/>
    <w:rsid w:val="00046522"/>
    <w:rsid w:val="0004792A"/>
    <w:rsid w:val="000518B7"/>
    <w:rsid w:val="00051E10"/>
    <w:rsid w:val="0005337F"/>
    <w:rsid w:val="00055213"/>
    <w:rsid w:val="00056C1B"/>
    <w:rsid w:val="000612B4"/>
    <w:rsid w:val="0006495A"/>
    <w:rsid w:val="00064DAA"/>
    <w:rsid w:val="000655D7"/>
    <w:rsid w:val="0007400D"/>
    <w:rsid w:val="000768EF"/>
    <w:rsid w:val="00080835"/>
    <w:rsid w:val="00081B32"/>
    <w:rsid w:val="00082B8E"/>
    <w:rsid w:val="00085C89"/>
    <w:rsid w:val="000903F7"/>
    <w:rsid w:val="0009736B"/>
    <w:rsid w:val="0009762E"/>
    <w:rsid w:val="000A3FFB"/>
    <w:rsid w:val="000A52F9"/>
    <w:rsid w:val="000A54E3"/>
    <w:rsid w:val="000A5DFC"/>
    <w:rsid w:val="000A6D5A"/>
    <w:rsid w:val="000B0F03"/>
    <w:rsid w:val="000B1E49"/>
    <w:rsid w:val="000B2D4B"/>
    <w:rsid w:val="000B3748"/>
    <w:rsid w:val="000B3AD2"/>
    <w:rsid w:val="000B6818"/>
    <w:rsid w:val="000C57E5"/>
    <w:rsid w:val="000C6DF5"/>
    <w:rsid w:val="000D5F46"/>
    <w:rsid w:val="000D7B2F"/>
    <w:rsid w:val="000E1496"/>
    <w:rsid w:val="000E5963"/>
    <w:rsid w:val="000E697D"/>
    <w:rsid w:val="000F0BF0"/>
    <w:rsid w:val="000F2ED3"/>
    <w:rsid w:val="000F4E49"/>
    <w:rsid w:val="0010125C"/>
    <w:rsid w:val="00105F84"/>
    <w:rsid w:val="00106390"/>
    <w:rsid w:val="00114260"/>
    <w:rsid w:val="0011705B"/>
    <w:rsid w:val="0012210F"/>
    <w:rsid w:val="0012457E"/>
    <w:rsid w:val="00125567"/>
    <w:rsid w:val="00125FEC"/>
    <w:rsid w:val="00132E94"/>
    <w:rsid w:val="00132FE6"/>
    <w:rsid w:val="00133621"/>
    <w:rsid w:val="00133C44"/>
    <w:rsid w:val="0013442B"/>
    <w:rsid w:val="00136F4D"/>
    <w:rsid w:val="00141636"/>
    <w:rsid w:val="00141759"/>
    <w:rsid w:val="001427AA"/>
    <w:rsid w:val="00144543"/>
    <w:rsid w:val="00151BFA"/>
    <w:rsid w:val="001546FC"/>
    <w:rsid w:val="00157855"/>
    <w:rsid w:val="00162FAF"/>
    <w:rsid w:val="00164542"/>
    <w:rsid w:val="001673DE"/>
    <w:rsid w:val="00170886"/>
    <w:rsid w:val="00170E32"/>
    <w:rsid w:val="001724AA"/>
    <w:rsid w:val="00186218"/>
    <w:rsid w:val="00193FCD"/>
    <w:rsid w:val="001A2C2B"/>
    <w:rsid w:val="001A336D"/>
    <w:rsid w:val="001A5E3D"/>
    <w:rsid w:val="001A7234"/>
    <w:rsid w:val="001A72D8"/>
    <w:rsid w:val="001B055F"/>
    <w:rsid w:val="001C1355"/>
    <w:rsid w:val="001C266F"/>
    <w:rsid w:val="001C276D"/>
    <w:rsid w:val="001C359C"/>
    <w:rsid w:val="001C5090"/>
    <w:rsid w:val="001C724F"/>
    <w:rsid w:val="001D657C"/>
    <w:rsid w:val="001E0A86"/>
    <w:rsid w:val="001E21CA"/>
    <w:rsid w:val="001E3F99"/>
    <w:rsid w:val="001F0874"/>
    <w:rsid w:val="001F2EF0"/>
    <w:rsid w:val="001F558C"/>
    <w:rsid w:val="00200325"/>
    <w:rsid w:val="00204061"/>
    <w:rsid w:val="0020441E"/>
    <w:rsid w:val="00204780"/>
    <w:rsid w:val="00204D97"/>
    <w:rsid w:val="002115B9"/>
    <w:rsid w:val="00212B69"/>
    <w:rsid w:val="00216F4F"/>
    <w:rsid w:val="002171A9"/>
    <w:rsid w:val="00224711"/>
    <w:rsid w:val="00225CFD"/>
    <w:rsid w:val="002300AF"/>
    <w:rsid w:val="00230DD1"/>
    <w:rsid w:val="00232043"/>
    <w:rsid w:val="002337E8"/>
    <w:rsid w:val="002349A5"/>
    <w:rsid w:val="002401DF"/>
    <w:rsid w:val="00241C2B"/>
    <w:rsid w:val="00242BA1"/>
    <w:rsid w:val="0024352C"/>
    <w:rsid w:val="00243F9A"/>
    <w:rsid w:val="002459E5"/>
    <w:rsid w:val="00247978"/>
    <w:rsid w:val="002570EA"/>
    <w:rsid w:val="00260EC6"/>
    <w:rsid w:val="00263E4F"/>
    <w:rsid w:val="00265FED"/>
    <w:rsid w:val="00271118"/>
    <w:rsid w:val="0027176E"/>
    <w:rsid w:val="00273232"/>
    <w:rsid w:val="00273EA4"/>
    <w:rsid w:val="00276ABF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20BD"/>
    <w:rsid w:val="002A4028"/>
    <w:rsid w:val="002A63AD"/>
    <w:rsid w:val="002B03D8"/>
    <w:rsid w:val="002B09CC"/>
    <w:rsid w:val="002B249A"/>
    <w:rsid w:val="002B41C2"/>
    <w:rsid w:val="002B495A"/>
    <w:rsid w:val="002C0C41"/>
    <w:rsid w:val="002C0F72"/>
    <w:rsid w:val="002C5A96"/>
    <w:rsid w:val="002D0E36"/>
    <w:rsid w:val="002D1849"/>
    <w:rsid w:val="002D21AD"/>
    <w:rsid w:val="002D6113"/>
    <w:rsid w:val="002D64BA"/>
    <w:rsid w:val="002E243D"/>
    <w:rsid w:val="002E246E"/>
    <w:rsid w:val="002E6BAC"/>
    <w:rsid w:val="002E7390"/>
    <w:rsid w:val="002F3180"/>
    <w:rsid w:val="002F38FA"/>
    <w:rsid w:val="002F6499"/>
    <w:rsid w:val="003021A6"/>
    <w:rsid w:val="00304546"/>
    <w:rsid w:val="00305C84"/>
    <w:rsid w:val="00311E95"/>
    <w:rsid w:val="00317F4C"/>
    <w:rsid w:val="003204A5"/>
    <w:rsid w:val="0032204D"/>
    <w:rsid w:val="00326FF6"/>
    <w:rsid w:val="00327377"/>
    <w:rsid w:val="00327544"/>
    <w:rsid w:val="0032798D"/>
    <w:rsid w:val="00327F2B"/>
    <w:rsid w:val="00331890"/>
    <w:rsid w:val="00336733"/>
    <w:rsid w:val="00337AB4"/>
    <w:rsid w:val="00341358"/>
    <w:rsid w:val="003442AE"/>
    <w:rsid w:val="00346BCA"/>
    <w:rsid w:val="00351624"/>
    <w:rsid w:val="00351F5F"/>
    <w:rsid w:val="003532E5"/>
    <w:rsid w:val="00355E84"/>
    <w:rsid w:val="00356C7E"/>
    <w:rsid w:val="00357F01"/>
    <w:rsid w:val="0036033D"/>
    <w:rsid w:val="003616FB"/>
    <w:rsid w:val="00364D70"/>
    <w:rsid w:val="00365B5E"/>
    <w:rsid w:val="00371F44"/>
    <w:rsid w:val="00376A86"/>
    <w:rsid w:val="0037775C"/>
    <w:rsid w:val="00377D3A"/>
    <w:rsid w:val="00377E6B"/>
    <w:rsid w:val="003806BD"/>
    <w:rsid w:val="00381B40"/>
    <w:rsid w:val="00381C4E"/>
    <w:rsid w:val="00382B24"/>
    <w:rsid w:val="003900F5"/>
    <w:rsid w:val="003907AF"/>
    <w:rsid w:val="00392C02"/>
    <w:rsid w:val="00392DBA"/>
    <w:rsid w:val="00393396"/>
    <w:rsid w:val="003969F1"/>
    <w:rsid w:val="00396B34"/>
    <w:rsid w:val="003A31C6"/>
    <w:rsid w:val="003A3DB0"/>
    <w:rsid w:val="003A6FA8"/>
    <w:rsid w:val="003B09FA"/>
    <w:rsid w:val="003B3AE4"/>
    <w:rsid w:val="003B4ECA"/>
    <w:rsid w:val="003C0CDD"/>
    <w:rsid w:val="003C51E9"/>
    <w:rsid w:val="003C73FC"/>
    <w:rsid w:val="003D0AE8"/>
    <w:rsid w:val="003D21A2"/>
    <w:rsid w:val="003D3429"/>
    <w:rsid w:val="003D5A16"/>
    <w:rsid w:val="003D77C9"/>
    <w:rsid w:val="003E101C"/>
    <w:rsid w:val="003E1A9E"/>
    <w:rsid w:val="003E4C12"/>
    <w:rsid w:val="003E5DEC"/>
    <w:rsid w:val="003E7162"/>
    <w:rsid w:val="003F3AB1"/>
    <w:rsid w:val="003F45F4"/>
    <w:rsid w:val="003F67BB"/>
    <w:rsid w:val="00400022"/>
    <w:rsid w:val="00400166"/>
    <w:rsid w:val="0040095F"/>
    <w:rsid w:val="00404163"/>
    <w:rsid w:val="00404E34"/>
    <w:rsid w:val="00405C34"/>
    <w:rsid w:val="00420E30"/>
    <w:rsid w:val="00427E6C"/>
    <w:rsid w:val="0043029F"/>
    <w:rsid w:val="00436CEB"/>
    <w:rsid w:val="0044003D"/>
    <w:rsid w:val="00442ABC"/>
    <w:rsid w:val="00446224"/>
    <w:rsid w:val="0044622C"/>
    <w:rsid w:val="00446A5A"/>
    <w:rsid w:val="00446EA6"/>
    <w:rsid w:val="00450207"/>
    <w:rsid w:val="00450ADD"/>
    <w:rsid w:val="00451668"/>
    <w:rsid w:val="0045373C"/>
    <w:rsid w:val="00454C61"/>
    <w:rsid w:val="00456B54"/>
    <w:rsid w:val="00457AD8"/>
    <w:rsid w:val="004609C3"/>
    <w:rsid w:val="004621DF"/>
    <w:rsid w:val="00462D4C"/>
    <w:rsid w:val="004667E1"/>
    <w:rsid w:val="00467F66"/>
    <w:rsid w:val="004715B0"/>
    <w:rsid w:val="004741F2"/>
    <w:rsid w:val="00475C84"/>
    <w:rsid w:val="00475E01"/>
    <w:rsid w:val="00480D7E"/>
    <w:rsid w:val="004811B6"/>
    <w:rsid w:val="0048400D"/>
    <w:rsid w:val="004840C2"/>
    <w:rsid w:val="00485427"/>
    <w:rsid w:val="00485BBC"/>
    <w:rsid w:val="00486002"/>
    <w:rsid w:val="00491898"/>
    <w:rsid w:val="004A0015"/>
    <w:rsid w:val="004A028F"/>
    <w:rsid w:val="004A165C"/>
    <w:rsid w:val="004A16A4"/>
    <w:rsid w:val="004A449D"/>
    <w:rsid w:val="004A4C58"/>
    <w:rsid w:val="004A7FF9"/>
    <w:rsid w:val="004B24E6"/>
    <w:rsid w:val="004B2728"/>
    <w:rsid w:val="004B44DA"/>
    <w:rsid w:val="004B4792"/>
    <w:rsid w:val="004B5C53"/>
    <w:rsid w:val="004C5ED8"/>
    <w:rsid w:val="004C77C7"/>
    <w:rsid w:val="004D0EB1"/>
    <w:rsid w:val="004D10EB"/>
    <w:rsid w:val="004D1977"/>
    <w:rsid w:val="004E1483"/>
    <w:rsid w:val="004E4D33"/>
    <w:rsid w:val="004F0138"/>
    <w:rsid w:val="004F1DDA"/>
    <w:rsid w:val="004F5A8F"/>
    <w:rsid w:val="004F6418"/>
    <w:rsid w:val="005004A9"/>
    <w:rsid w:val="00504194"/>
    <w:rsid w:val="0050554B"/>
    <w:rsid w:val="005055F6"/>
    <w:rsid w:val="0050611F"/>
    <w:rsid w:val="005140F0"/>
    <w:rsid w:val="00514A4F"/>
    <w:rsid w:val="00521FEC"/>
    <w:rsid w:val="00526231"/>
    <w:rsid w:val="00531456"/>
    <w:rsid w:val="005319F2"/>
    <w:rsid w:val="00535272"/>
    <w:rsid w:val="00535BF3"/>
    <w:rsid w:val="005360E2"/>
    <w:rsid w:val="00547E08"/>
    <w:rsid w:val="00551A71"/>
    <w:rsid w:val="005526E3"/>
    <w:rsid w:val="0055315F"/>
    <w:rsid w:val="005644BD"/>
    <w:rsid w:val="00566191"/>
    <w:rsid w:val="00571714"/>
    <w:rsid w:val="005755B2"/>
    <w:rsid w:val="00575957"/>
    <w:rsid w:val="00576428"/>
    <w:rsid w:val="00576C0A"/>
    <w:rsid w:val="0058190B"/>
    <w:rsid w:val="00582C37"/>
    <w:rsid w:val="00583CDA"/>
    <w:rsid w:val="00590C13"/>
    <w:rsid w:val="00590E2C"/>
    <w:rsid w:val="00595FCE"/>
    <w:rsid w:val="005A0F2F"/>
    <w:rsid w:val="005A2EFB"/>
    <w:rsid w:val="005A3EF5"/>
    <w:rsid w:val="005A59DA"/>
    <w:rsid w:val="005B011B"/>
    <w:rsid w:val="005B06A4"/>
    <w:rsid w:val="005B2254"/>
    <w:rsid w:val="005B4F32"/>
    <w:rsid w:val="005B6B41"/>
    <w:rsid w:val="005C397D"/>
    <w:rsid w:val="005D1393"/>
    <w:rsid w:val="005E0853"/>
    <w:rsid w:val="005E1A47"/>
    <w:rsid w:val="005E38B4"/>
    <w:rsid w:val="005E3C33"/>
    <w:rsid w:val="005E60BA"/>
    <w:rsid w:val="005E7454"/>
    <w:rsid w:val="005F044A"/>
    <w:rsid w:val="006004A8"/>
    <w:rsid w:val="00600EEE"/>
    <w:rsid w:val="00605600"/>
    <w:rsid w:val="0060686A"/>
    <w:rsid w:val="00610A21"/>
    <w:rsid w:val="00611A28"/>
    <w:rsid w:val="00615C17"/>
    <w:rsid w:val="00616C22"/>
    <w:rsid w:val="00616C2F"/>
    <w:rsid w:val="00622DB1"/>
    <w:rsid w:val="0062388D"/>
    <w:rsid w:val="00623D8E"/>
    <w:rsid w:val="006244A3"/>
    <w:rsid w:val="00627B37"/>
    <w:rsid w:val="006310D1"/>
    <w:rsid w:val="0063741A"/>
    <w:rsid w:val="00641503"/>
    <w:rsid w:val="0064235C"/>
    <w:rsid w:val="00645017"/>
    <w:rsid w:val="00645AE9"/>
    <w:rsid w:val="00646367"/>
    <w:rsid w:val="00647C08"/>
    <w:rsid w:val="00650344"/>
    <w:rsid w:val="0066043F"/>
    <w:rsid w:val="00660F0F"/>
    <w:rsid w:val="00662DDF"/>
    <w:rsid w:val="00664D11"/>
    <w:rsid w:val="00665CAE"/>
    <w:rsid w:val="00671A17"/>
    <w:rsid w:val="0067319E"/>
    <w:rsid w:val="006802E6"/>
    <w:rsid w:val="00680B1E"/>
    <w:rsid w:val="00683E96"/>
    <w:rsid w:val="006853CF"/>
    <w:rsid w:val="0068667B"/>
    <w:rsid w:val="00692670"/>
    <w:rsid w:val="006947CA"/>
    <w:rsid w:val="00695F2C"/>
    <w:rsid w:val="006A041B"/>
    <w:rsid w:val="006A2D9B"/>
    <w:rsid w:val="006A332C"/>
    <w:rsid w:val="006A3DEC"/>
    <w:rsid w:val="006A4B66"/>
    <w:rsid w:val="006A4EC2"/>
    <w:rsid w:val="006A650B"/>
    <w:rsid w:val="006B0E34"/>
    <w:rsid w:val="006B10FF"/>
    <w:rsid w:val="006B2728"/>
    <w:rsid w:val="006C4C62"/>
    <w:rsid w:val="006C4F00"/>
    <w:rsid w:val="006C601D"/>
    <w:rsid w:val="006D1487"/>
    <w:rsid w:val="006D2421"/>
    <w:rsid w:val="006D2F05"/>
    <w:rsid w:val="006D572B"/>
    <w:rsid w:val="006D6F0A"/>
    <w:rsid w:val="006D7EB7"/>
    <w:rsid w:val="006E1206"/>
    <w:rsid w:val="006E2CC6"/>
    <w:rsid w:val="006E3FA1"/>
    <w:rsid w:val="006F4445"/>
    <w:rsid w:val="007011CB"/>
    <w:rsid w:val="00701876"/>
    <w:rsid w:val="00703B21"/>
    <w:rsid w:val="00705818"/>
    <w:rsid w:val="007111A1"/>
    <w:rsid w:val="007132D8"/>
    <w:rsid w:val="00713CBD"/>
    <w:rsid w:val="00720C85"/>
    <w:rsid w:val="0072354E"/>
    <w:rsid w:val="00723DB4"/>
    <w:rsid w:val="00723E7D"/>
    <w:rsid w:val="007243F6"/>
    <w:rsid w:val="00725010"/>
    <w:rsid w:val="00727884"/>
    <w:rsid w:val="00732BEC"/>
    <w:rsid w:val="00734DF8"/>
    <w:rsid w:val="00736DBC"/>
    <w:rsid w:val="00737B38"/>
    <w:rsid w:val="007407EE"/>
    <w:rsid w:val="00753264"/>
    <w:rsid w:val="0075349E"/>
    <w:rsid w:val="00755D2B"/>
    <w:rsid w:val="007636CF"/>
    <w:rsid w:val="007738D5"/>
    <w:rsid w:val="0077416F"/>
    <w:rsid w:val="00776512"/>
    <w:rsid w:val="00780C1A"/>
    <w:rsid w:val="007831E4"/>
    <w:rsid w:val="007905C5"/>
    <w:rsid w:val="00792048"/>
    <w:rsid w:val="00792460"/>
    <w:rsid w:val="00792F0D"/>
    <w:rsid w:val="007930D4"/>
    <w:rsid w:val="00794615"/>
    <w:rsid w:val="00796553"/>
    <w:rsid w:val="007A0B28"/>
    <w:rsid w:val="007A2948"/>
    <w:rsid w:val="007A4757"/>
    <w:rsid w:val="007A525F"/>
    <w:rsid w:val="007A6336"/>
    <w:rsid w:val="007B17B9"/>
    <w:rsid w:val="007B3682"/>
    <w:rsid w:val="007B710C"/>
    <w:rsid w:val="007C0729"/>
    <w:rsid w:val="007C2682"/>
    <w:rsid w:val="007C315F"/>
    <w:rsid w:val="007C5955"/>
    <w:rsid w:val="007C670C"/>
    <w:rsid w:val="007D47C7"/>
    <w:rsid w:val="007D719A"/>
    <w:rsid w:val="007E0A65"/>
    <w:rsid w:val="007E4409"/>
    <w:rsid w:val="007E6073"/>
    <w:rsid w:val="007E7797"/>
    <w:rsid w:val="007E7A19"/>
    <w:rsid w:val="007F2881"/>
    <w:rsid w:val="007F5FB1"/>
    <w:rsid w:val="007F6150"/>
    <w:rsid w:val="0080333A"/>
    <w:rsid w:val="0081144B"/>
    <w:rsid w:val="008114B4"/>
    <w:rsid w:val="008200A9"/>
    <w:rsid w:val="0082127F"/>
    <w:rsid w:val="008222DA"/>
    <w:rsid w:val="008233FF"/>
    <w:rsid w:val="00823B39"/>
    <w:rsid w:val="00826E1A"/>
    <w:rsid w:val="0082770B"/>
    <w:rsid w:val="008303EB"/>
    <w:rsid w:val="00830F66"/>
    <w:rsid w:val="00834411"/>
    <w:rsid w:val="0083767E"/>
    <w:rsid w:val="00840125"/>
    <w:rsid w:val="0084041A"/>
    <w:rsid w:val="008408F6"/>
    <w:rsid w:val="00841DF4"/>
    <w:rsid w:val="008426E6"/>
    <w:rsid w:val="00842D6F"/>
    <w:rsid w:val="0084314F"/>
    <w:rsid w:val="008432EF"/>
    <w:rsid w:val="00845E06"/>
    <w:rsid w:val="00846BFB"/>
    <w:rsid w:val="008475BE"/>
    <w:rsid w:val="0085083D"/>
    <w:rsid w:val="00855D0C"/>
    <w:rsid w:val="00857EE9"/>
    <w:rsid w:val="00861D26"/>
    <w:rsid w:val="00864A78"/>
    <w:rsid w:val="00873C3D"/>
    <w:rsid w:val="00874583"/>
    <w:rsid w:val="00874A18"/>
    <w:rsid w:val="00875370"/>
    <w:rsid w:val="008773E6"/>
    <w:rsid w:val="00877673"/>
    <w:rsid w:val="00880F79"/>
    <w:rsid w:val="00881337"/>
    <w:rsid w:val="00885A03"/>
    <w:rsid w:val="00885A8C"/>
    <w:rsid w:val="008862B7"/>
    <w:rsid w:val="00887D1B"/>
    <w:rsid w:val="00891722"/>
    <w:rsid w:val="00891D00"/>
    <w:rsid w:val="008921AA"/>
    <w:rsid w:val="008937F8"/>
    <w:rsid w:val="008A1303"/>
    <w:rsid w:val="008A79D5"/>
    <w:rsid w:val="008B06A2"/>
    <w:rsid w:val="008B0FBE"/>
    <w:rsid w:val="008B16E4"/>
    <w:rsid w:val="008B3859"/>
    <w:rsid w:val="008C2E89"/>
    <w:rsid w:val="008C3CCD"/>
    <w:rsid w:val="008C4DEE"/>
    <w:rsid w:val="008C7284"/>
    <w:rsid w:val="008D1FBE"/>
    <w:rsid w:val="008D3B21"/>
    <w:rsid w:val="008D41E6"/>
    <w:rsid w:val="008E417B"/>
    <w:rsid w:val="008E4D63"/>
    <w:rsid w:val="008E5A3F"/>
    <w:rsid w:val="008E5CB8"/>
    <w:rsid w:val="008E7F06"/>
    <w:rsid w:val="008F0A1E"/>
    <w:rsid w:val="008F18F9"/>
    <w:rsid w:val="008F276C"/>
    <w:rsid w:val="008F46E2"/>
    <w:rsid w:val="008F4A26"/>
    <w:rsid w:val="008F74C6"/>
    <w:rsid w:val="00904AF5"/>
    <w:rsid w:val="00911706"/>
    <w:rsid w:val="0091362D"/>
    <w:rsid w:val="0091482F"/>
    <w:rsid w:val="00920D4E"/>
    <w:rsid w:val="00925374"/>
    <w:rsid w:val="00926640"/>
    <w:rsid w:val="00933616"/>
    <w:rsid w:val="009369FC"/>
    <w:rsid w:val="00944FA7"/>
    <w:rsid w:val="00946A58"/>
    <w:rsid w:val="009472E4"/>
    <w:rsid w:val="00952F09"/>
    <w:rsid w:val="00953B79"/>
    <w:rsid w:val="009600D0"/>
    <w:rsid w:val="00960FFF"/>
    <w:rsid w:val="00965069"/>
    <w:rsid w:val="00974749"/>
    <w:rsid w:val="00974B09"/>
    <w:rsid w:val="00976B12"/>
    <w:rsid w:val="00976EF3"/>
    <w:rsid w:val="00981DFB"/>
    <w:rsid w:val="009827E0"/>
    <w:rsid w:val="009829D7"/>
    <w:rsid w:val="009830E4"/>
    <w:rsid w:val="0098419E"/>
    <w:rsid w:val="009857A6"/>
    <w:rsid w:val="0098651B"/>
    <w:rsid w:val="009A0E54"/>
    <w:rsid w:val="009A173C"/>
    <w:rsid w:val="009A4011"/>
    <w:rsid w:val="009A4630"/>
    <w:rsid w:val="009A74B2"/>
    <w:rsid w:val="009B24C3"/>
    <w:rsid w:val="009C0249"/>
    <w:rsid w:val="009C14BB"/>
    <w:rsid w:val="009C1713"/>
    <w:rsid w:val="009C37C9"/>
    <w:rsid w:val="009C4A40"/>
    <w:rsid w:val="009C4E4A"/>
    <w:rsid w:val="009C54D8"/>
    <w:rsid w:val="009C6E49"/>
    <w:rsid w:val="009C7933"/>
    <w:rsid w:val="009C7F48"/>
    <w:rsid w:val="009D4D35"/>
    <w:rsid w:val="009E0575"/>
    <w:rsid w:val="009E25A4"/>
    <w:rsid w:val="009E4927"/>
    <w:rsid w:val="009F0833"/>
    <w:rsid w:val="009F122F"/>
    <w:rsid w:val="009F1A7A"/>
    <w:rsid w:val="009F227B"/>
    <w:rsid w:val="009F5592"/>
    <w:rsid w:val="009F6001"/>
    <w:rsid w:val="009F6BB8"/>
    <w:rsid w:val="009F6DCC"/>
    <w:rsid w:val="00A00468"/>
    <w:rsid w:val="00A06D64"/>
    <w:rsid w:val="00A11FBE"/>
    <w:rsid w:val="00A12F72"/>
    <w:rsid w:val="00A1495E"/>
    <w:rsid w:val="00A1606F"/>
    <w:rsid w:val="00A166A0"/>
    <w:rsid w:val="00A170AB"/>
    <w:rsid w:val="00A22DA2"/>
    <w:rsid w:val="00A26E31"/>
    <w:rsid w:val="00A34619"/>
    <w:rsid w:val="00A354C1"/>
    <w:rsid w:val="00A406E7"/>
    <w:rsid w:val="00A411F0"/>
    <w:rsid w:val="00A4275F"/>
    <w:rsid w:val="00A4485A"/>
    <w:rsid w:val="00A46FE3"/>
    <w:rsid w:val="00A47A08"/>
    <w:rsid w:val="00A53243"/>
    <w:rsid w:val="00A612E0"/>
    <w:rsid w:val="00A6522C"/>
    <w:rsid w:val="00A655D6"/>
    <w:rsid w:val="00A659A5"/>
    <w:rsid w:val="00A66DB5"/>
    <w:rsid w:val="00A70B4D"/>
    <w:rsid w:val="00A70DF7"/>
    <w:rsid w:val="00A71085"/>
    <w:rsid w:val="00A711EA"/>
    <w:rsid w:val="00A751E6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3EDF"/>
    <w:rsid w:val="00A95D9C"/>
    <w:rsid w:val="00AA0B2F"/>
    <w:rsid w:val="00AA27F6"/>
    <w:rsid w:val="00AA47A2"/>
    <w:rsid w:val="00AA5026"/>
    <w:rsid w:val="00AA5594"/>
    <w:rsid w:val="00AB0334"/>
    <w:rsid w:val="00AB18E0"/>
    <w:rsid w:val="00AB2348"/>
    <w:rsid w:val="00AB39CB"/>
    <w:rsid w:val="00AB41AA"/>
    <w:rsid w:val="00AB5197"/>
    <w:rsid w:val="00AB5473"/>
    <w:rsid w:val="00AB75AA"/>
    <w:rsid w:val="00AC0D98"/>
    <w:rsid w:val="00AC335A"/>
    <w:rsid w:val="00AC3421"/>
    <w:rsid w:val="00AD0856"/>
    <w:rsid w:val="00AD26AC"/>
    <w:rsid w:val="00AD2B2E"/>
    <w:rsid w:val="00AD3944"/>
    <w:rsid w:val="00AD50A3"/>
    <w:rsid w:val="00AD51F7"/>
    <w:rsid w:val="00AD7C19"/>
    <w:rsid w:val="00AE3D24"/>
    <w:rsid w:val="00AE3E7F"/>
    <w:rsid w:val="00AE475C"/>
    <w:rsid w:val="00AE5369"/>
    <w:rsid w:val="00AE7CB9"/>
    <w:rsid w:val="00AF1116"/>
    <w:rsid w:val="00AF146D"/>
    <w:rsid w:val="00AF44BE"/>
    <w:rsid w:val="00AF7A07"/>
    <w:rsid w:val="00B02F2F"/>
    <w:rsid w:val="00B15CAA"/>
    <w:rsid w:val="00B1638E"/>
    <w:rsid w:val="00B21387"/>
    <w:rsid w:val="00B21CC0"/>
    <w:rsid w:val="00B23BF3"/>
    <w:rsid w:val="00B2415D"/>
    <w:rsid w:val="00B26BD6"/>
    <w:rsid w:val="00B30C21"/>
    <w:rsid w:val="00B31F5B"/>
    <w:rsid w:val="00B344B3"/>
    <w:rsid w:val="00B349A6"/>
    <w:rsid w:val="00B34BB0"/>
    <w:rsid w:val="00B4109B"/>
    <w:rsid w:val="00B42313"/>
    <w:rsid w:val="00B45341"/>
    <w:rsid w:val="00B465B7"/>
    <w:rsid w:val="00B50230"/>
    <w:rsid w:val="00B53F3E"/>
    <w:rsid w:val="00B54687"/>
    <w:rsid w:val="00B5470E"/>
    <w:rsid w:val="00B54CD3"/>
    <w:rsid w:val="00B5792C"/>
    <w:rsid w:val="00B609F3"/>
    <w:rsid w:val="00B61C5F"/>
    <w:rsid w:val="00B63013"/>
    <w:rsid w:val="00B639D7"/>
    <w:rsid w:val="00B64BED"/>
    <w:rsid w:val="00B67901"/>
    <w:rsid w:val="00B70FAC"/>
    <w:rsid w:val="00B74C36"/>
    <w:rsid w:val="00B74F05"/>
    <w:rsid w:val="00B75FA0"/>
    <w:rsid w:val="00B80995"/>
    <w:rsid w:val="00B81DFD"/>
    <w:rsid w:val="00B84FCF"/>
    <w:rsid w:val="00B85076"/>
    <w:rsid w:val="00B90F61"/>
    <w:rsid w:val="00B91A2F"/>
    <w:rsid w:val="00B9268B"/>
    <w:rsid w:val="00B926B0"/>
    <w:rsid w:val="00B95FA1"/>
    <w:rsid w:val="00B97B43"/>
    <w:rsid w:val="00BA1485"/>
    <w:rsid w:val="00BA349C"/>
    <w:rsid w:val="00BA3EE7"/>
    <w:rsid w:val="00BB0188"/>
    <w:rsid w:val="00BB0FEB"/>
    <w:rsid w:val="00BB28B7"/>
    <w:rsid w:val="00BB2908"/>
    <w:rsid w:val="00BB2A1C"/>
    <w:rsid w:val="00BB6771"/>
    <w:rsid w:val="00BC446D"/>
    <w:rsid w:val="00BC66A2"/>
    <w:rsid w:val="00BC68E9"/>
    <w:rsid w:val="00BC6CAD"/>
    <w:rsid w:val="00BC70B3"/>
    <w:rsid w:val="00BD028E"/>
    <w:rsid w:val="00BD19AE"/>
    <w:rsid w:val="00BD3308"/>
    <w:rsid w:val="00BD4F3E"/>
    <w:rsid w:val="00BE0AAF"/>
    <w:rsid w:val="00BE15B6"/>
    <w:rsid w:val="00BE2222"/>
    <w:rsid w:val="00BE29EE"/>
    <w:rsid w:val="00BE355F"/>
    <w:rsid w:val="00BE4992"/>
    <w:rsid w:val="00BE59F3"/>
    <w:rsid w:val="00BE6B77"/>
    <w:rsid w:val="00BE7F3D"/>
    <w:rsid w:val="00BF0BC1"/>
    <w:rsid w:val="00BF0C96"/>
    <w:rsid w:val="00BF1130"/>
    <w:rsid w:val="00BF13B1"/>
    <w:rsid w:val="00BF25E7"/>
    <w:rsid w:val="00C02C35"/>
    <w:rsid w:val="00C04468"/>
    <w:rsid w:val="00C052BF"/>
    <w:rsid w:val="00C0599E"/>
    <w:rsid w:val="00C063C5"/>
    <w:rsid w:val="00C06467"/>
    <w:rsid w:val="00C141AE"/>
    <w:rsid w:val="00C1485E"/>
    <w:rsid w:val="00C16CBE"/>
    <w:rsid w:val="00C1757B"/>
    <w:rsid w:val="00C2389D"/>
    <w:rsid w:val="00C23A32"/>
    <w:rsid w:val="00C274D2"/>
    <w:rsid w:val="00C33714"/>
    <w:rsid w:val="00C33DDF"/>
    <w:rsid w:val="00C3763C"/>
    <w:rsid w:val="00C379E3"/>
    <w:rsid w:val="00C42662"/>
    <w:rsid w:val="00C4602B"/>
    <w:rsid w:val="00C53FC8"/>
    <w:rsid w:val="00C54044"/>
    <w:rsid w:val="00C55498"/>
    <w:rsid w:val="00C56612"/>
    <w:rsid w:val="00C615C6"/>
    <w:rsid w:val="00C648F5"/>
    <w:rsid w:val="00C672FC"/>
    <w:rsid w:val="00C675DB"/>
    <w:rsid w:val="00C7085B"/>
    <w:rsid w:val="00C76107"/>
    <w:rsid w:val="00C774BD"/>
    <w:rsid w:val="00C84A09"/>
    <w:rsid w:val="00C90009"/>
    <w:rsid w:val="00C9227F"/>
    <w:rsid w:val="00C93909"/>
    <w:rsid w:val="00CA1740"/>
    <w:rsid w:val="00CA183F"/>
    <w:rsid w:val="00CA4130"/>
    <w:rsid w:val="00CA4AA8"/>
    <w:rsid w:val="00CA6E2F"/>
    <w:rsid w:val="00CB02F0"/>
    <w:rsid w:val="00CB135D"/>
    <w:rsid w:val="00CB1D67"/>
    <w:rsid w:val="00CB2757"/>
    <w:rsid w:val="00CB41F6"/>
    <w:rsid w:val="00CB4E5B"/>
    <w:rsid w:val="00CC0948"/>
    <w:rsid w:val="00CC0F5F"/>
    <w:rsid w:val="00CC1145"/>
    <w:rsid w:val="00CC11C7"/>
    <w:rsid w:val="00CC326A"/>
    <w:rsid w:val="00CC49CE"/>
    <w:rsid w:val="00CC5616"/>
    <w:rsid w:val="00CC69A8"/>
    <w:rsid w:val="00CD4A58"/>
    <w:rsid w:val="00CD737D"/>
    <w:rsid w:val="00CE6C72"/>
    <w:rsid w:val="00CE7399"/>
    <w:rsid w:val="00CF0E65"/>
    <w:rsid w:val="00CF1BFE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1013E"/>
    <w:rsid w:val="00D1094F"/>
    <w:rsid w:val="00D119F5"/>
    <w:rsid w:val="00D17721"/>
    <w:rsid w:val="00D23593"/>
    <w:rsid w:val="00D24F05"/>
    <w:rsid w:val="00D3221C"/>
    <w:rsid w:val="00D36642"/>
    <w:rsid w:val="00D36C4B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547D"/>
    <w:rsid w:val="00D67DA8"/>
    <w:rsid w:val="00D7387C"/>
    <w:rsid w:val="00D749BA"/>
    <w:rsid w:val="00D76312"/>
    <w:rsid w:val="00D84C9C"/>
    <w:rsid w:val="00D90260"/>
    <w:rsid w:val="00D91A76"/>
    <w:rsid w:val="00D95523"/>
    <w:rsid w:val="00D95602"/>
    <w:rsid w:val="00D95A6C"/>
    <w:rsid w:val="00D96939"/>
    <w:rsid w:val="00D96E97"/>
    <w:rsid w:val="00DA0E30"/>
    <w:rsid w:val="00DA1DE0"/>
    <w:rsid w:val="00DA4C6D"/>
    <w:rsid w:val="00DA74BB"/>
    <w:rsid w:val="00DA7B96"/>
    <w:rsid w:val="00DB06BF"/>
    <w:rsid w:val="00DB1F5D"/>
    <w:rsid w:val="00DB368D"/>
    <w:rsid w:val="00DB64CE"/>
    <w:rsid w:val="00DC1B2A"/>
    <w:rsid w:val="00DC33FD"/>
    <w:rsid w:val="00DC70F7"/>
    <w:rsid w:val="00DD1654"/>
    <w:rsid w:val="00DD1DD0"/>
    <w:rsid w:val="00DD5DD7"/>
    <w:rsid w:val="00DD65FA"/>
    <w:rsid w:val="00DD66B7"/>
    <w:rsid w:val="00DE0F59"/>
    <w:rsid w:val="00DE0FF1"/>
    <w:rsid w:val="00DE1F5F"/>
    <w:rsid w:val="00DE6927"/>
    <w:rsid w:val="00DF02FE"/>
    <w:rsid w:val="00DF2D93"/>
    <w:rsid w:val="00DF4C2A"/>
    <w:rsid w:val="00E02337"/>
    <w:rsid w:val="00E053EF"/>
    <w:rsid w:val="00E060A1"/>
    <w:rsid w:val="00E12D11"/>
    <w:rsid w:val="00E17622"/>
    <w:rsid w:val="00E247F9"/>
    <w:rsid w:val="00E27F55"/>
    <w:rsid w:val="00E36AE8"/>
    <w:rsid w:val="00E401C3"/>
    <w:rsid w:val="00E41A86"/>
    <w:rsid w:val="00E41F50"/>
    <w:rsid w:val="00E44A63"/>
    <w:rsid w:val="00E4673B"/>
    <w:rsid w:val="00E46AEB"/>
    <w:rsid w:val="00E46D64"/>
    <w:rsid w:val="00E4787D"/>
    <w:rsid w:val="00E51DAC"/>
    <w:rsid w:val="00E55DC9"/>
    <w:rsid w:val="00E60211"/>
    <w:rsid w:val="00E60E40"/>
    <w:rsid w:val="00E6205D"/>
    <w:rsid w:val="00E630C3"/>
    <w:rsid w:val="00E6314D"/>
    <w:rsid w:val="00E635C4"/>
    <w:rsid w:val="00E63DF2"/>
    <w:rsid w:val="00E712E0"/>
    <w:rsid w:val="00E72955"/>
    <w:rsid w:val="00E72AC4"/>
    <w:rsid w:val="00E75785"/>
    <w:rsid w:val="00E81F51"/>
    <w:rsid w:val="00E830A9"/>
    <w:rsid w:val="00E83657"/>
    <w:rsid w:val="00E850ED"/>
    <w:rsid w:val="00E852A2"/>
    <w:rsid w:val="00E87263"/>
    <w:rsid w:val="00E878EB"/>
    <w:rsid w:val="00E87BE7"/>
    <w:rsid w:val="00E93F40"/>
    <w:rsid w:val="00EA0A31"/>
    <w:rsid w:val="00EA0D40"/>
    <w:rsid w:val="00EA2E66"/>
    <w:rsid w:val="00EA4FCF"/>
    <w:rsid w:val="00EA5525"/>
    <w:rsid w:val="00EA6FBF"/>
    <w:rsid w:val="00EA7816"/>
    <w:rsid w:val="00EB1CA0"/>
    <w:rsid w:val="00EB51E6"/>
    <w:rsid w:val="00EB5BD4"/>
    <w:rsid w:val="00EC3309"/>
    <w:rsid w:val="00EC3F7B"/>
    <w:rsid w:val="00EC4752"/>
    <w:rsid w:val="00EC6CEB"/>
    <w:rsid w:val="00ED06BC"/>
    <w:rsid w:val="00ED629C"/>
    <w:rsid w:val="00EE08D7"/>
    <w:rsid w:val="00EE0B21"/>
    <w:rsid w:val="00EE1D8D"/>
    <w:rsid w:val="00EE3675"/>
    <w:rsid w:val="00EE36FD"/>
    <w:rsid w:val="00EE3C3F"/>
    <w:rsid w:val="00EE54F1"/>
    <w:rsid w:val="00EE5EA6"/>
    <w:rsid w:val="00EE68AC"/>
    <w:rsid w:val="00EF0139"/>
    <w:rsid w:val="00EF05F4"/>
    <w:rsid w:val="00EF2CCF"/>
    <w:rsid w:val="00EF337A"/>
    <w:rsid w:val="00EF560A"/>
    <w:rsid w:val="00F011EF"/>
    <w:rsid w:val="00F02BAD"/>
    <w:rsid w:val="00F06B64"/>
    <w:rsid w:val="00F12A93"/>
    <w:rsid w:val="00F20EF2"/>
    <w:rsid w:val="00F21514"/>
    <w:rsid w:val="00F215A4"/>
    <w:rsid w:val="00F225E6"/>
    <w:rsid w:val="00F23CA8"/>
    <w:rsid w:val="00F26AAF"/>
    <w:rsid w:val="00F2787A"/>
    <w:rsid w:val="00F30C97"/>
    <w:rsid w:val="00F3178F"/>
    <w:rsid w:val="00F331F1"/>
    <w:rsid w:val="00F34309"/>
    <w:rsid w:val="00F348B7"/>
    <w:rsid w:val="00F3668A"/>
    <w:rsid w:val="00F410CF"/>
    <w:rsid w:val="00F41AA3"/>
    <w:rsid w:val="00F42F9A"/>
    <w:rsid w:val="00F44ABF"/>
    <w:rsid w:val="00F51662"/>
    <w:rsid w:val="00F53506"/>
    <w:rsid w:val="00F55C97"/>
    <w:rsid w:val="00F60046"/>
    <w:rsid w:val="00F609E4"/>
    <w:rsid w:val="00F62DB4"/>
    <w:rsid w:val="00F63135"/>
    <w:rsid w:val="00F632D5"/>
    <w:rsid w:val="00F63424"/>
    <w:rsid w:val="00F7192D"/>
    <w:rsid w:val="00F72E7D"/>
    <w:rsid w:val="00F73C73"/>
    <w:rsid w:val="00F7608F"/>
    <w:rsid w:val="00F764E0"/>
    <w:rsid w:val="00F768EF"/>
    <w:rsid w:val="00F76903"/>
    <w:rsid w:val="00F778C5"/>
    <w:rsid w:val="00F812A6"/>
    <w:rsid w:val="00F8482F"/>
    <w:rsid w:val="00F84E4A"/>
    <w:rsid w:val="00F85AF1"/>
    <w:rsid w:val="00F87A5F"/>
    <w:rsid w:val="00F90595"/>
    <w:rsid w:val="00F92559"/>
    <w:rsid w:val="00F926AA"/>
    <w:rsid w:val="00F95A9D"/>
    <w:rsid w:val="00FA06F3"/>
    <w:rsid w:val="00FA0CFC"/>
    <w:rsid w:val="00FA1BEF"/>
    <w:rsid w:val="00FA3F1E"/>
    <w:rsid w:val="00FA4821"/>
    <w:rsid w:val="00FA5B41"/>
    <w:rsid w:val="00FA6335"/>
    <w:rsid w:val="00FA67F6"/>
    <w:rsid w:val="00FB002A"/>
    <w:rsid w:val="00FB2286"/>
    <w:rsid w:val="00FB3532"/>
    <w:rsid w:val="00FB3E5F"/>
    <w:rsid w:val="00FC3FD4"/>
    <w:rsid w:val="00FC3FDE"/>
    <w:rsid w:val="00FC77A3"/>
    <w:rsid w:val="00FD1450"/>
    <w:rsid w:val="00FD4ED8"/>
    <w:rsid w:val="00FD5B8E"/>
    <w:rsid w:val="00FD5CD6"/>
    <w:rsid w:val="00FD60C1"/>
    <w:rsid w:val="00FE40AC"/>
    <w:rsid w:val="00FE4372"/>
    <w:rsid w:val="00FE46D7"/>
    <w:rsid w:val="00FF07F5"/>
    <w:rsid w:val="00FF1903"/>
    <w:rsid w:val="00FF220F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2019-04-02T10:36:00Z</dcterms:created>
  <dcterms:modified xsi:type="dcterms:W3CDTF">2019-04-02T10:56:00Z</dcterms:modified>
</cp:coreProperties>
</file>